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6A" w:rsidRPr="00697EDB" w:rsidRDefault="007E0C6A" w:rsidP="007E0C6A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7E0C6A" w:rsidRPr="00697EDB" w:rsidRDefault="007E0C6A" w:rsidP="007E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№2 им. С. ГАЗДАРОВА   </w:t>
      </w:r>
    </w:p>
    <w:p w:rsidR="007E0C6A" w:rsidRPr="00697EDB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с. ЧИКОЛА </w:t>
      </w:r>
      <w:proofErr w:type="gramStart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ИРАФСКОГО  РАЙОНА</w:t>
      </w:r>
      <w:proofErr w:type="gramEnd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РСО-АЛАНИЯ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7E0C6A" w:rsidRPr="00697EDB" w:rsidTr="00A403AF">
        <w:trPr>
          <w:trHeight w:val="137"/>
        </w:trPr>
        <w:tc>
          <w:tcPr>
            <w:tcW w:w="9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0C6A" w:rsidRPr="00697EDB" w:rsidRDefault="007E0C6A" w:rsidP="00A403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0C6A" w:rsidRPr="00697EDB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363500  сел. 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Чикола  ул.</w:t>
      </w:r>
      <w:proofErr w:type="gramEnd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Хасцаева,127,ОГРН 1041500650212, ИНН 1508004215  , КПП 150801001, БИК 049033001, л/с 03103008350,  р/с 40204810000000000012 отделение НБ РСО-А, тел:(8 86734) 3-13-53, </w:t>
      </w:r>
    </w:p>
    <w:p w:rsidR="007E0C6A" w:rsidRPr="00697EDB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</w:t>
      </w:r>
      <w:proofErr w:type="gramEnd"/>
      <w:hyperlink r:id="rId4" w:history="1"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kola</w:t>
        </w:r>
        <w:proofErr w:type="spellEnd"/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_2@</w:t>
        </w:r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mail</w:t>
        </w:r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E0C6A" w:rsidRPr="00697EDB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0C6A" w:rsidRPr="00697EDB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29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«23_»_07</w:t>
      </w:r>
      <w:r w:rsidRPr="00333C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7E0C6A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7E0C6A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C6A" w:rsidRPr="00697EDB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E0C6A" w:rsidRDefault="007E0C6A" w:rsidP="007E0C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по МКОУ СОШ №2 </w:t>
      </w:r>
      <w:proofErr w:type="spellStart"/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им.С.Газдарова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с.Чикола</w:t>
      </w:r>
      <w:proofErr w:type="spellEnd"/>
    </w:p>
    <w:p w:rsidR="007E0C6A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C6A" w:rsidRDefault="007E0C6A" w:rsidP="00B80051">
      <w:pPr>
        <w:spacing w:after="0"/>
        <w:rPr>
          <w:sz w:val="28"/>
          <w:szCs w:val="28"/>
        </w:rPr>
      </w:pPr>
    </w:p>
    <w:p w:rsidR="00B80051" w:rsidRDefault="007E0C6A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>29.1</w:t>
      </w:r>
      <w:r w:rsidR="002023A0">
        <w:rPr>
          <w:sz w:val="28"/>
          <w:szCs w:val="28"/>
        </w:rPr>
        <w:t>.</w:t>
      </w:r>
      <w:r w:rsidR="00B80051">
        <w:rPr>
          <w:sz w:val="28"/>
          <w:szCs w:val="28"/>
        </w:rPr>
        <w:t xml:space="preserve"> «О внесении изменений в пояснительную записку»</w:t>
      </w:r>
      <w:r w:rsidR="002023A0">
        <w:rPr>
          <w:sz w:val="28"/>
          <w:szCs w:val="28"/>
        </w:rPr>
        <w:t xml:space="preserve"> </w:t>
      </w:r>
    </w:p>
    <w:p w:rsidR="002023A0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023A0">
        <w:rPr>
          <w:sz w:val="28"/>
          <w:szCs w:val="28"/>
        </w:rPr>
        <w:t>Согласно п.19.1.  федерального государственного  образовательного  стандарта начального  общего  образования, утвержденного приказом Министерства образования и науки  Российской  Федерации от 6 октября 2009 года  №373 внести  изменения в  пояснительную записку, раскрывающие общие  подходы к орган</w:t>
      </w:r>
      <w:r>
        <w:rPr>
          <w:sz w:val="28"/>
          <w:szCs w:val="28"/>
        </w:rPr>
        <w:t>изации  внеурочной деятельности.</w:t>
      </w:r>
    </w:p>
    <w:p w:rsidR="00B80051" w:rsidRDefault="007E0C6A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29.2 </w:t>
      </w:r>
      <w:r w:rsidR="00B80051">
        <w:rPr>
          <w:sz w:val="28"/>
          <w:szCs w:val="28"/>
        </w:rPr>
        <w:t>.«О внесении изменений в программы курсов внеурочной  деятельности основной образовательной  программы НОО»</w:t>
      </w:r>
    </w:p>
    <w:p w:rsidR="008B71EE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 w:rsidR="008B71EE">
        <w:rPr>
          <w:sz w:val="28"/>
          <w:szCs w:val="28"/>
        </w:rPr>
        <w:t xml:space="preserve"> соответствии с п.19.5. программы курсов  внеурочной деятельности, разработать с учетом  требований к результатам  освоения основной  образовательной  программы НОО.</w:t>
      </w:r>
    </w:p>
    <w:p w:rsidR="008B71EE" w:rsidRDefault="008B71EE" w:rsidP="00B80051">
      <w:pPr>
        <w:spacing w:after="0"/>
        <w:rPr>
          <w:sz w:val="28"/>
          <w:szCs w:val="28"/>
        </w:rPr>
      </w:pPr>
    </w:p>
    <w:p w:rsidR="008B71EE" w:rsidRDefault="008B71EE" w:rsidP="00B80051">
      <w:pPr>
        <w:spacing w:after="0"/>
        <w:rPr>
          <w:sz w:val="28"/>
          <w:szCs w:val="28"/>
        </w:rPr>
      </w:pPr>
    </w:p>
    <w:p w:rsidR="008B71EE" w:rsidRDefault="008B71EE" w:rsidP="00B80051">
      <w:pPr>
        <w:spacing w:after="0"/>
        <w:rPr>
          <w:sz w:val="28"/>
          <w:szCs w:val="28"/>
        </w:rPr>
      </w:pPr>
    </w:p>
    <w:p w:rsidR="002023A0" w:rsidRDefault="008B71EE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</w:t>
      </w:r>
      <w:r w:rsidR="00EC24F4"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З.В.Дедегкаева</w:t>
      </w:r>
      <w:proofErr w:type="spellEnd"/>
      <w:r>
        <w:rPr>
          <w:sz w:val="28"/>
          <w:szCs w:val="28"/>
        </w:rPr>
        <w:t xml:space="preserve"> </w:t>
      </w:r>
    </w:p>
    <w:p w:rsidR="002023A0" w:rsidRDefault="002023A0" w:rsidP="00B80051">
      <w:pPr>
        <w:spacing w:after="0"/>
        <w:rPr>
          <w:sz w:val="28"/>
          <w:szCs w:val="28"/>
        </w:rPr>
      </w:pPr>
    </w:p>
    <w:p w:rsidR="00AB7186" w:rsidRDefault="00AB7186" w:rsidP="00B80051">
      <w:pPr>
        <w:spacing w:after="0"/>
        <w:rPr>
          <w:sz w:val="28"/>
          <w:szCs w:val="28"/>
        </w:rPr>
      </w:pPr>
    </w:p>
    <w:p w:rsidR="00AB7186" w:rsidRDefault="00AB7186" w:rsidP="00AB7186">
      <w:pPr>
        <w:spacing w:after="0" w:line="240" w:lineRule="auto"/>
        <w:ind w:left="-900"/>
        <w:jc w:val="center"/>
      </w:pPr>
      <w:bookmarkStart w:id="0" w:name="_GoBack"/>
      <w:bookmarkEnd w:id="0"/>
      <w:r>
        <w:t xml:space="preserve">               </w:t>
      </w:r>
    </w:p>
    <w:sectPr w:rsidR="00AB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C"/>
    <w:rsid w:val="000A5372"/>
    <w:rsid w:val="001061A8"/>
    <w:rsid w:val="002023A0"/>
    <w:rsid w:val="002911FF"/>
    <w:rsid w:val="003356B8"/>
    <w:rsid w:val="003C308C"/>
    <w:rsid w:val="0047322F"/>
    <w:rsid w:val="004756B5"/>
    <w:rsid w:val="006908C4"/>
    <w:rsid w:val="007E0C6A"/>
    <w:rsid w:val="00893935"/>
    <w:rsid w:val="008B71EE"/>
    <w:rsid w:val="00906122"/>
    <w:rsid w:val="00AB7186"/>
    <w:rsid w:val="00B0690C"/>
    <w:rsid w:val="00B80051"/>
    <w:rsid w:val="00D02FFC"/>
    <w:rsid w:val="00EC24F4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0EB61-C090-4078-9274-8C0A93E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a_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 амир</cp:lastModifiedBy>
  <cp:revision>3</cp:revision>
  <cp:lastPrinted>2020-11-05T12:55:00Z</cp:lastPrinted>
  <dcterms:created xsi:type="dcterms:W3CDTF">2020-11-07T15:54:00Z</dcterms:created>
  <dcterms:modified xsi:type="dcterms:W3CDTF">2020-11-07T15:55:00Z</dcterms:modified>
</cp:coreProperties>
</file>